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2A" w:rsidRDefault="00DA462A" w:rsidP="00DA462A">
      <w:pPr>
        <w:jc w:val="center"/>
        <w:rPr>
          <w:rFonts w:hint="eastAsia"/>
          <w:b/>
          <w:sz w:val="44"/>
          <w:szCs w:val="44"/>
        </w:rPr>
      </w:pPr>
    </w:p>
    <w:p w:rsidR="00DA462A" w:rsidRDefault="00DA462A" w:rsidP="00DA462A">
      <w:pPr>
        <w:jc w:val="center"/>
        <w:rPr>
          <w:b/>
          <w:sz w:val="44"/>
          <w:szCs w:val="44"/>
        </w:rPr>
      </w:pPr>
    </w:p>
    <w:p w:rsidR="00434F30" w:rsidRDefault="00434F30" w:rsidP="00434F30"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内蒙古自治区应用技术研究与开发资金计划</w:t>
      </w:r>
    </w:p>
    <w:p w:rsidR="00434F30" w:rsidRPr="00112940" w:rsidRDefault="00434F30" w:rsidP="00434F30">
      <w:pPr>
        <w:jc w:val="center"/>
        <w:rPr>
          <w:b/>
          <w:sz w:val="44"/>
          <w:szCs w:val="44"/>
        </w:rPr>
      </w:pPr>
      <w:r>
        <w:rPr>
          <w:rFonts w:ascii="仿宋_GB2312" w:eastAsia="仿宋_GB2312" w:hint="eastAsia"/>
          <w:b/>
          <w:sz w:val="36"/>
          <w:szCs w:val="36"/>
        </w:rPr>
        <w:t>项目技术</w:t>
      </w:r>
      <w:r w:rsidRPr="008F676A">
        <w:rPr>
          <w:rFonts w:ascii="仿宋_GB2312" w:eastAsia="仿宋_GB2312" w:hint="eastAsia"/>
          <w:b/>
          <w:sz w:val="36"/>
          <w:szCs w:val="36"/>
        </w:rPr>
        <w:t>总结报告</w:t>
      </w: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jc w:val="center"/>
        <w:rPr>
          <w:b/>
          <w:sz w:val="36"/>
          <w:szCs w:val="36"/>
        </w:rPr>
      </w:pPr>
    </w:p>
    <w:p w:rsidR="00434F30" w:rsidRDefault="00434F30" w:rsidP="00434F3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项目编号：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  <w:r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</w:rPr>
        <w:tab/>
      </w:r>
    </w:p>
    <w:p w:rsidR="00434F30" w:rsidRDefault="00434F30" w:rsidP="00434F3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</w:p>
    <w:p w:rsidR="00434F30" w:rsidRPr="008F676A" w:rsidRDefault="00434F30" w:rsidP="00434F3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项目承担单位（盖章）：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434F30" w:rsidRPr="008F676A" w:rsidRDefault="00434F30" w:rsidP="00EF4317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编制</w:t>
      </w:r>
      <w:r w:rsidRPr="008F676A">
        <w:rPr>
          <w:rFonts w:ascii="仿宋_GB2312" w:eastAsia="仿宋_GB2312" w:hint="eastAsia"/>
          <w:sz w:val="30"/>
          <w:szCs w:val="24"/>
        </w:rPr>
        <w:t>时间</w:t>
      </w:r>
      <w:r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:rsidR="00DA462A" w:rsidRDefault="00DA462A" w:rsidP="00DA462A">
      <w:pPr>
        <w:jc w:val="center"/>
        <w:rPr>
          <w:b/>
          <w:sz w:val="44"/>
          <w:szCs w:val="44"/>
        </w:rPr>
      </w:pPr>
    </w:p>
    <w:p w:rsidR="00DA462A" w:rsidRDefault="00DA462A" w:rsidP="00DA462A">
      <w:pPr>
        <w:jc w:val="center"/>
        <w:rPr>
          <w:b/>
          <w:sz w:val="44"/>
          <w:szCs w:val="44"/>
        </w:rPr>
      </w:pPr>
    </w:p>
    <w:p w:rsidR="00DA462A" w:rsidRDefault="00DA462A" w:rsidP="00DA462A">
      <w:pPr>
        <w:ind w:firstLineChars="245" w:firstLine="885"/>
        <w:rPr>
          <w:b/>
          <w:sz w:val="36"/>
          <w:szCs w:val="36"/>
        </w:rPr>
      </w:pPr>
    </w:p>
    <w:p w:rsidR="00DA462A" w:rsidRDefault="00DA462A" w:rsidP="00E4713C">
      <w:pPr>
        <w:jc w:val="center"/>
        <w:rPr>
          <w:rFonts w:cs="宋体"/>
          <w:b/>
          <w:bCs/>
          <w:sz w:val="36"/>
          <w:szCs w:val="36"/>
        </w:rPr>
      </w:pPr>
    </w:p>
    <w:p w:rsidR="00434F30" w:rsidRDefault="00434F30" w:rsidP="00DA462A">
      <w:pPr>
        <w:jc w:val="left"/>
        <w:rPr>
          <w:rFonts w:cs="宋体"/>
          <w:b/>
          <w:bCs/>
          <w:sz w:val="30"/>
          <w:szCs w:val="30"/>
        </w:rPr>
      </w:pPr>
    </w:p>
    <w:p w:rsidR="007F23E9" w:rsidRDefault="007F23E9" w:rsidP="00DA462A">
      <w:pPr>
        <w:jc w:val="left"/>
        <w:rPr>
          <w:rFonts w:cs="宋体" w:hint="eastAsia"/>
          <w:b/>
          <w:bCs/>
          <w:sz w:val="30"/>
          <w:szCs w:val="30"/>
        </w:rPr>
      </w:pPr>
    </w:p>
    <w:p w:rsidR="00DA462A" w:rsidRPr="00DA462A" w:rsidRDefault="00DA462A" w:rsidP="00DA462A">
      <w:pPr>
        <w:jc w:val="left"/>
        <w:rPr>
          <w:rFonts w:cs="宋体"/>
          <w:b/>
          <w:bCs/>
          <w:sz w:val="30"/>
          <w:szCs w:val="30"/>
        </w:rPr>
      </w:pPr>
      <w:r w:rsidRPr="00DA462A">
        <w:rPr>
          <w:rFonts w:cs="宋体" w:hint="eastAsia"/>
          <w:b/>
          <w:bCs/>
          <w:sz w:val="30"/>
          <w:szCs w:val="30"/>
        </w:rPr>
        <w:lastRenderedPageBreak/>
        <w:t>目录</w:t>
      </w:r>
    </w:p>
    <w:p w:rsidR="00DA462A" w:rsidRDefault="00DA462A" w:rsidP="00E4713C">
      <w:pPr>
        <w:jc w:val="center"/>
        <w:rPr>
          <w:rFonts w:cs="宋体"/>
          <w:b/>
          <w:bCs/>
          <w:sz w:val="36"/>
          <w:szCs w:val="36"/>
        </w:rPr>
      </w:pPr>
    </w:p>
    <w:p w:rsidR="0009203F" w:rsidRPr="00D56C12" w:rsidRDefault="0009203F" w:rsidP="00E4713C">
      <w:pPr>
        <w:jc w:val="center"/>
        <w:rPr>
          <w:b/>
          <w:bCs/>
          <w:sz w:val="36"/>
          <w:szCs w:val="36"/>
        </w:rPr>
      </w:pPr>
      <w:r w:rsidRPr="00D56C12">
        <w:rPr>
          <w:rFonts w:cs="宋体" w:hint="eastAsia"/>
          <w:b/>
          <w:bCs/>
          <w:sz w:val="36"/>
          <w:szCs w:val="36"/>
        </w:rPr>
        <w:t>项目研发技术报告提纲</w:t>
      </w:r>
    </w:p>
    <w:p w:rsidR="0009203F" w:rsidRDefault="0009203F" w:rsidP="00E4713C">
      <w:pPr>
        <w:jc w:val="center"/>
        <w:rPr>
          <w:b/>
          <w:bCs/>
          <w:sz w:val="32"/>
          <w:szCs w:val="32"/>
        </w:rPr>
      </w:pP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一、项目立项背景，国内外进展情况</w:t>
      </w: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二、主要研究内容及技术路线</w:t>
      </w: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三、项目创新性</w:t>
      </w: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四、研究成果</w:t>
      </w:r>
    </w:p>
    <w:p w:rsidR="0009203F" w:rsidRPr="00D56C12" w:rsidRDefault="0009203F" w:rsidP="00E4713C">
      <w:pPr>
        <w:rPr>
          <w:sz w:val="30"/>
          <w:szCs w:val="30"/>
        </w:rPr>
      </w:pPr>
      <w:r w:rsidRPr="00D56C12">
        <w:rPr>
          <w:rFonts w:cs="宋体" w:hint="eastAsia"/>
          <w:sz w:val="30"/>
          <w:szCs w:val="30"/>
        </w:rPr>
        <w:t>五、研究结</w:t>
      </w:r>
      <w:bookmarkStart w:id="0" w:name="_GoBack"/>
      <w:bookmarkEnd w:id="0"/>
      <w:r w:rsidRPr="00D56C12">
        <w:rPr>
          <w:rFonts w:cs="宋体" w:hint="eastAsia"/>
          <w:sz w:val="30"/>
          <w:szCs w:val="30"/>
        </w:rPr>
        <w:t>论</w:t>
      </w:r>
    </w:p>
    <w:p w:rsidR="0009203F" w:rsidRDefault="0009203F"/>
    <w:sectPr w:rsidR="0009203F" w:rsidSect="0090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17" w:rsidRDefault="00472C17" w:rsidP="00D56C12">
      <w:r>
        <w:separator/>
      </w:r>
    </w:p>
  </w:endnote>
  <w:endnote w:type="continuationSeparator" w:id="0">
    <w:p w:rsidR="00472C17" w:rsidRDefault="00472C17" w:rsidP="00D5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17" w:rsidRDefault="00472C17" w:rsidP="00D56C12">
      <w:r>
        <w:separator/>
      </w:r>
    </w:p>
  </w:footnote>
  <w:footnote w:type="continuationSeparator" w:id="0">
    <w:p w:rsidR="00472C17" w:rsidRDefault="00472C17" w:rsidP="00D5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13C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9203F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34D4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6765A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2287"/>
    <w:rsid w:val="002E51FD"/>
    <w:rsid w:val="002F10D7"/>
    <w:rsid w:val="002F113F"/>
    <w:rsid w:val="002F34C2"/>
    <w:rsid w:val="002F5909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34F30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72C17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70F1"/>
    <w:rsid w:val="005D3562"/>
    <w:rsid w:val="005D3829"/>
    <w:rsid w:val="005D3927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06"/>
    <w:rsid w:val="00670AF2"/>
    <w:rsid w:val="006752D5"/>
    <w:rsid w:val="00675FCF"/>
    <w:rsid w:val="00677C44"/>
    <w:rsid w:val="00685D91"/>
    <w:rsid w:val="006903D3"/>
    <w:rsid w:val="006916EB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0338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E9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CC7"/>
    <w:rsid w:val="00814E3F"/>
    <w:rsid w:val="00815B46"/>
    <w:rsid w:val="008171D3"/>
    <w:rsid w:val="0082047F"/>
    <w:rsid w:val="00822C7F"/>
    <w:rsid w:val="00826D38"/>
    <w:rsid w:val="00830F5C"/>
    <w:rsid w:val="008323D8"/>
    <w:rsid w:val="00847ECE"/>
    <w:rsid w:val="008511C0"/>
    <w:rsid w:val="008513FA"/>
    <w:rsid w:val="00851428"/>
    <w:rsid w:val="008514F6"/>
    <w:rsid w:val="0085511C"/>
    <w:rsid w:val="008615B5"/>
    <w:rsid w:val="008634EA"/>
    <w:rsid w:val="008650D9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12B"/>
    <w:rsid w:val="009007CD"/>
    <w:rsid w:val="00905B0F"/>
    <w:rsid w:val="00906A91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07FE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2361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4CC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B0325A"/>
    <w:rsid w:val="00B03454"/>
    <w:rsid w:val="00B05CF2"/>
    <w:rsid w:val="00B10F05"/>
    <w:rsid w:val="00B12DDE"/>
    <w:rsid w:val="00B151B3"/>
    <w:rsid w:val="00B163F0"/>
    <w:rsid w:val="00B17E5B"/>
    <w:rsid w:val="00B21E35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7096"/>
    <w:rsid w:val="00BA0FE2"/>
    <w:rsid w:val="00BB2274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F7F11"/>
    <w:rsid w:val="00C022D1"/>
    <w:rsid w:val="00C023DE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56C12"/>
    <w:rsid w:val="00D60523"/>
    <w:rsid w:val="00D673E0"/>
    <w:rsid w:val="00D67F63"/>
    <w:rsid w:val="00D7041B"/>
    <w:rsid w:val="00D70904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A462A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4713C"/>
    <w:rsid w:val="00E53A4C"/>
    <w:rsid w:val="00E55393"/>
    <w:rsid w:val="00E57C59"/>
    <w:rsid w:val="00E62182"/>
    <w:rsid w:val="00E654BE"/>
    <w:rsid w:val="00E72612"/>
    <w:rsid w:val="00E729F5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4317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5A6"/>
    <w:rsid w:val="00F86110"/>
    <w:rsid w:val="00F869C6"/>
    <w:rsid w:val="00F908A5"/>
    <w:rsid w:val="00F9448D"/>
    <w:rsid w:val="00F96FCA"/>
    <w:rsid w:val="00F97B97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8C0C7"/>
  <w15:docId w15:val="{08926793-6E19-4546-A78A-CF230197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D56C1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56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D56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</dc:creator>
  <cp:keywords/>
  <dc:description/>
  <cp:lastModifiedBy>LiLanLi</cp:lastModifiedBy>
  <cp:revision>8</cp:revision>
  <dcterms:created xsi:type="dcterms:W3CDTF">2015-06-17T10:56:00Z</dcterms:created>
  <dcterms:modified xsi:type="dcterms:W3CDTF">2020-04-29T10:09:00Z</dcterms:modified>
</cp:coreProperties>
</file>